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6D" w:rsidRDefault="00B0216D" w:rsidP="00B021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216D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แบบฟอร์มชี้แจงการแก้ไขผลงานตามข้อเสนอแนะของผู้ทรงคุณวุฒิ</w:t>
      </w:r>
    </w:p>
    <w:p w:rsidR="00B0216D" w:rsidRDefault="00B0216D" w:rsidP="00B0216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   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331"/>
        <w:gridCol w:w="3170"/>
        <w:gridCol w:w="3564"/>
      </w:tblGrid>
      <w:tr w:rsidR="0018365D" w:rsidTr="0018365D">
        <w:tc>
          <w:tcPr>
            <w:tcW w:w="3331" w:type="dxa"/>
          </w:tcPr>
          <w:p w:rsidR="0018365D" w:rsidRDefault="0018365D" w:rsidP="00B0216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ข้อเสนอแนะจากผู้ทรงคุณวุฒิ</w:t>
            </w:r>
          </w:p>
        </w:tc>
        <w:tc>
          <w:tcPr>
            <w:tcW w:w="3170" w:type="dxa"/>
          </w:tcPr>
          <w:p w:rsidR="0018365D" w:rsidRDefault="0018365D" w:rsidP="00B0216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แก้ไข/เพิ่มเติม</w:t>
            </w:r>
          </w:p>
        </w:tc>
        <w:tc>
          <w:tcPr>
            <w:tcW w:w="3564" w:type="dxa"/>
          </w:tcPr>
          <w:p w:rsidR="0018365D" w:rsidRDefault="0018365D" w:rsidP="00B0216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ไม่แก้ไข/ไม่สามารถทำตามข้อเสนอแนะของผู้ทรง เนื่องจาก</w:t>
            </w:r>
          </w:p>
        </w:tc>
      </w:tr>
      <w:tr w:rsidR="0018365D" w:rsidTr="0018365D">
        <w:tc>
          <w:tcPr>
            <w:tcW w:w="3331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170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4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365D" w:rsidTr="0018365D">
        <w:tc>
          <w:tcPr>
            <w:tcW w:w="3331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70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4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365D" w:rsidTr="0018365D">
        <w:tc>
          <w:tcPr>
            <w:tcW w:w="3331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170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4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365D" w:rsidTr="0018365D">
        <w:tc>
          <w:tcPr>
            <w:tcW w:w="3331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70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4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365D" w:rsidTr="0018365D">
        <w:tc>
          <w:tcPr>
            <w:tcW w:w="3331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70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564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365D" w:rsidTr="0018365D">
        <w:tc>
          <w:tcPr>
            <w:tcW w:w="3331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70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4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365D" w:rsidTr="0018365D">
        <w:tc>
          <w:tcPr>
            <w:tcW w:w="3331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70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4" w:type="dxa"/>
          </w:tcPr>
          <w:p w:rsidR="0018365D" w:rsidRDefault="0018365D" w:rsidP="00B02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0216D" w:rsidRDefault="00B0216D" w:rsidP="00B0216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0216D" w:rsidRPr="00B0216D" w:rsidRDefault="00B0216D" w:rsidP="00B0216D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B0216D" w:rsidRPr="00B0216D" w:rsidSect="0018365D">
      <w:headerReference w:type="default" r:id="rId6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BC" w:rsidRDefault="002427BC" w:rsidP="0018365D">
      <w:pPr>
        <w:spacing w:after="0" w:line="240" w:lineRule="auto"/>
      </w:pPr>
      <w:r>
        <w:separator/>
      </w:r>
    </w:p>
  </w:endnote>
  <w:endnote w:type="continuationSeparator" w:id="0">
    <w:p w:rsidR="002427BC" w:rsidRDefault="002427BC" w:rsidP="0018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BC" w:rsidRDefault="002427BC" w:rsidP="0018365D">
      <w:pPr>
        <w:spacing w:after="0" w:line="240" w:lineRule="auto"/>
      </w:pPr>
      <w:r>
        <w:separator/>
      </w:r>
    </w:p>
  </w:footnote>
  <w:footnote w:type="continuationSeparator" w:id="0">
    <w:p w:rsidR="002427BC" w:rsidRDefault="002427BC" w:rsidP="0018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5D" w:rsidRPr="0018365D" w:rsidRDefault="0018365D">
    <w:pPr>
      <w:pStyle w:val="Header"/>
      <w:rPr>
        <w:rFonts w:ascii="TH SarabunPSK" w:hAnsi="TH SarabunPSK" w:cs="TH SarabunPSK"/>
        <w:i/>
        <w:iCs/>
      </w:rPr>
    </w:pPr>
    <w:r>
      <w:rPr>
        <w:cs/>
      </w:rPr>
      <w:tab/>
    </w:r>
    <w:r>
      <w:rPr>
        <w:rFonts w:ascii="TH SarabunPSK" w:hAnsi="TH SarabunPSK" w:cs="TH SarabunPSK" w:hint="cs"/>
        <w:i/>
        <w:iCs/>
        <w:cs/>
      </w:rPr>
      <w:t xml:space="preserve">        </w:t>
    </w:r>
    <w:r w:rsidRPr="0018365D">
      <w:rPr>
        <w:rFonts w:ascii="TH SarabunPSK" w:hAnsi="TH SarabunPSK" w:cs="TH SarabunPSK"/>
        <w:i/>
        <w:iCs/>
        <w:cs/>
      </w:rPr>
      <w:tab/>
      <w:t>วารสาร บูรพาเวชสาร คณะแพทยศาสตร์ มหาวิทยาลัยบูรพา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6D"/>
    <w:rsid w:val="0018365D"/>
    <w:rsid w:val="002427BC"/>
    <w:rsid w:val="008B4D8F"/>
    <w:rsid w:val="009C7BD8"/>
    <w:rsid w:val="00B0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6DBF2"/>
  <w15:chartTrackingRefBased/>
  <w15:docId w15:val="{853F6B95-2344-485E-89B0-60310D3E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65D"/>
  </w:style>
  <w:style w:type="paragraph" w:styleId="Footer">
    <w:name w:val="footer"/>
    <w:basedOn w:val="Normal"/>
    <w:link w:val="FooterChar"/>
    <w:uiPriority w:val="99"/>
    <w:unhideWhenUsed/>
    <w:rsid w:val="0018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MEDICINE</dc:creator>
  <cp:keywords/>
  <dc:description/>
  <cp:lastModifiedBy>MEDICINE</cp:lastModifiedBy>
  <cp:revision>1</cp:revision>
  <dcterms:created xsi:type="dcterms:W3CDTF">2020-11-26T08:01:00Z</dcterms:created>
  <dcterms:modified xsi:type="dcterms:W3CDTF">2020-11-26T08:22:00Z</dcterms:modified>
</cp:coreProperties>
</file>